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816"/>
        <w:tblW w:w="0" w:type="auto"/>
        <w:tblLook w:val="04A0" w:firstRow="1" w:lastRow="0" w:firstColumn="1" w:lastColumn="0" w:noHBand="0" w:noVBand="1"/>
      </w:tblPr>
      <w:tblGrid>
        <w:gridCol w:w="7788"/>
        <w:gridCol w:w="2053"/>
        <w:gridCol w:w="1608"/>
        <w:gridCol w:w="2545"/>
      </w:tblGrid>
      <w:tr w:rsidR="009E72E9" w:rsidTr="009E72E9">
        <w:tc>
          <w:tcPr>
            <w:tcW w:w="13994" w:type="dxa"/>
            <w:gridSpan w:val="4"/>
          </w:tcPr>
          <w:p w:rsidR="009E72E9" w:rsidRDefault="009E72E9" w:rsidP="00AA3316"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kwiecień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</w:tr>
      <w:tr w:rsidR="009E72E9" w:rsidTr="009E72E9">
        <w:tc>
          <w:tcPr>
            <w:tcW w:w="7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72E9" w:rsidRPr="009854FE" w:rsidRDefault="009E72E9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72E9" w:rsidRPr="009854FE" w:rsidRDefault="009E72E9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72E9" w:rsidRPr="009854FE" w:rsidRDefault="009E72E9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72E9" w:rsidRPr="009854FE" w:rsidRDefault="009E72E9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A3316">
            <w:r>
              <w:t>Kreatywność w myśleniu i nauczaniu</w:t>
            </w:r>
          </w:p>
          <w:p w:rsidR="009E72E9" w:rsidRDefault="009E72E9" w:rsidP="00AA3316"/>
        </w:tc>
        <w:tc>
          <w:tcPr>
            <w:tcW w:w="2053" w:type="dxa"/>
          </w:tcPr>
          <w:p w:rsidR="009E72E9" w:rsidRDefault="009E72E9" w:rsidP="00AA3316">
            <w:r>
              <w:t>10.04.2018</w:t>
            </w:r>
          </w:p>
        </w:tc>
        <w:tc>
          <w:tcPr>
            <w:tcW w:w="1608" w:type="dxa"/>
          </w:tcPr>
          <w:p w:rsidR="009E72E9" w:rsidRDefault="009E72E9" w:rsidP="00AA3316">
            <w:r>
              <w:t>08:00-16:00</w:t>
            </w:r>
          </w:p>
        </w:tc>
        <w:tc>
          <w:tcPr>
            <w:tcW w:w="2545" w:type="dxa"/>
          </w:tcPr>
          <w:p w:rsidR="009E72E9" w:rsidRDefault="009E72E9" w:rsidP="0066388B">
            <w:r>
              <w:t xml:space="preserve">Patio, </w:t>
            </w:r>
          </w:p>
          <w:p w:rsidR="009E72E9" w:rsidRDefault="009E72E9" w:rsidP="0066388B">
            <w:r>
              <w:t>Łódź, ul. Muszyńskiego 2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A3316">
            <w:r>
              <w:t>Metody aktywizujące nauczanie</w:t>
            </w:r>
          </w:p>
          <w:p w:rsidR="009E72E9" w:rsidRDefault="009E72E9" w:rsidP="00AA3316"/>
        </w:tc>
        <w:tc>
          <w:tcPr>
            <w:tcW w:w="2053" w:type="dxa"/>
          </w:tcPr>
          <w:p w:rsidR="009E72E9" w:rsidRDefault="009E72E9" w:rsidP="00AA3316">
            <w:r>
              <w:t>24.04.2018</w:t>
            </w:r>
          </w:p>
        </w:tc>
        <w:tc>
          <w:tcPr>
            <w:tcW w:w="1608" w:type="dxa"/>
          </w:tcPr>
          <w:p w:rsidR="009E72E9" w:rsidRDefault="009E72E9" w:rsidP="00AA3316">
            <w:r>
              <w:t>08:00-16:00</w:t>
            </w:r>
          </w:p>
        </w:tc>
        <w:tc>
          <w:tcPr>
            <w:tcW w:w="2545" w:type="dxa"/>
          </w:tcPr>
          <w:p w:rsidR="009E72E9" w:rsidRDefault="009E72E9" w:rsidP="00DD2F4D">
            <w:r>
              <w:t xml:space="preserve">Patio, </w:t>
            </w:r>
          </w:p>
          <w:p w:rsidR="009E72E9" w:rsidRDefault="009E72E9" w:rsidP="00DD2F4D">
            <w:r>
              <w:t>Łódź, ul. Muszyńskiego 2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A3316">
            <w:r>
              <w:t>Radzenie sobie ze stresem</w:t>
            </w:r>
          </w:p>
          <w:p w:rsidR="009E72E9" w:rsidRDefault="009E72E9" w:rsidP="00AA3316"/>
        </w:tc>
        <w:tc>
          <w:tcPr>
            <w:tcW w:w="2053" w:type="dxa"/>
          </w:tcPr>
          <w:p w:rsidR="009E72E9" w:rsidRDefault="009E72E9" w:rsidP="00AA3316">
            <w:r>
              <w:t>10.04.2018, 20.04.2018</w:t>
            </w:r>
          </w:p>
        </w:tc>
        <w:tc>
          <w:tcPr>
            <w:tcW w:w="1608" w:type="dxa"/>
          </w:tcPr>
          <w:p w:rsidR="009E72E9" w:rsidRDefault="009E72E9" w:rsidP="00AA3316">
            <w:r>
              <w:t>08:30-14:15</w:t>
            </w:r>
          </w:p>
        </w:tc>
        <w:tc>
          <w:tcPr>
            <w:tcW w:w="2545" w:type="dxa"/>
          </w:tcPr>
          <w:p w:rsidR="009E72E9" w:rsidRDefault="009E72E9" w:rsidP="00AA3316">
            <w:r>
              <w:t>Bud C5 s.29</w:t>
            </w:r>
          </w:p>
          <w:p w:rsidR="009E72E9" w:rsidRDefault="009E72E9" w:rsidP="00AA3316">
            <w:r>
              <w:t>Łódź, ul. Pomorska 251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>Trudny student-</w:t>
            </w:r>
            <w:bookmarkStart w:id="0" w:name="_GoBack"/>
            <w:bookmarkEnd w:id="0"/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10.04.2018, 17.04.2018, 24.04.2018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09:00-12:45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>Trudny student-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16.04.2018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08:30-13:45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>Trudny student-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23.04.2018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08:30-14:30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>Metody efektywnej komunikacji w relacjach student-dydaktyk-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13.04.2018, 23.04.2018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09:00-13:45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3251F">
            <w:r>
              <w:t>Metody efektywnej komunikacji w relacjach student-dydaktyk-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20.04.2018, 24.04.2018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09:00-14:30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3251F">
            <w:r>
              <w:t>Metody efektywnej komunikacji w relacjach student-dydaktyk-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18.04.2018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11:30-17:30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A3251F">
            <w:r>
              <w:t>Metody efektywnej komunikacji w relacjach student-dydaktyk-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19.04.2018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09:00-14:15</w:t>
            </w:r>
          </w:p>
        </w:tc>
        <w:tc>
          <w:tcPr>
            <w:tcW w:w="2545" w:type="dxa"/>
          </w:tcPr>
          <w:p w:rsidR="009E72E9" w:rsidRDefault="009E72E9" w:rsidP="0066388B">
            <w:r>
              <w:t>Zakład Psychologii Lekarskiej</w:t>
            </w:r>
          </w:p>
          <w:p w:rsidR="009E72E9" w:rsidRDefault="009E72E9" w:rsidP="0066388B">
            <w:r>
              <w:lastRenderedPageBreak/>
              <w:t xml:space="preserve">Łódź, </w:t>
            </w:r>
            <w:proofErr w:type="spellStart"/>
            <w:r>
              <w:t>ul.Sterlinga</w:t>
            </w:r>
            <w:proofErr w:type="spellEnd"/>
            <w:r>
              <w:t xml:space="preserve"> 5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lastRenderedPageBreak/>
              <w:t>Prezentacje i wystąpienia publiczne-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17.04.2018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09:00-13:00</w:t>
            </w:r>
          </w:p>
        </w:tc>
        <w:tc>
          <w:tcPr>
            <w:tcW w:w="2545" w:type="dxa"/>
          </w:tcPr>
          <w:p w:rsidR="009E72E9" w:rsidRDefault="009E72E9" w:rsidP="004C3B8D">
            <w:r>
              <w:t>s.106/101,</w:t>
            </w:r>
          </w:p>
          <w:p w:rsidR="009E72E9" w:rsidRDefault="009E72E9" w:rsidP="004C3B8D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>Tworzenie i zarządzanie treścią na platformach e-learningowych-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19.04.2018, 20.04.2018,</w:t>
            </w:r>
          </w:p>
          <w:p w:rsidR="009E72E9" w:rsidRDefault="009E72E9" w:rsidP="0066388B">
            <w:r>
              <w:t>26.04.2018, 27.04.2018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08:00-16:00</w:t>
            </w:r>
          </w:p>
        </w:tc>
        <w:tc>
          <w:tcPr>
            <w:tcW w:w="2545" w:type="dxa"/>
          </w:tcPr>
          <w:p w:rsidR="009E72E9" w:rsidRDefault="009E72E9" w:rsidP="0066388B">
            <w:r>
              <w:t>Sala 2.10,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ul.Muszyńskiego</w:t>
            </w:r>
            <w:proofErr w:type="spellEnd"/>
            <w:r>
              <w:t xml:space="preserve"> 2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66388B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66388B"/>
        </w:tc>
        <w:tc>
          <w:tcPr>
            <w:tcW w:w="2053" w:type="dxa"/>
          </w:tcPr>
          <w:p w:rsidR="009E72E9" w:rsidRDefault="009E72E9" w:rsidP="0066388B">
            <w:r>
              <w:t>05.04.2018, 12.04.2018, 19.04.2018, 26.04.2018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17:00-19:15</w:t>
            </w:r>
          </w:p>
        </w:tc>
        <w:tc>
          <w:tcPr>
            <w:tcW w:w="2545" w:type="dxa"/>
          </w:tcPr>
          <w:p w:rsidR="009E72E9" w:rsidRDefault="009E72E9" w:rsidP="0066388B">
            <w:r>
              <w:t>s.301,</w:t>
            </w:r>
          </w:p>
          <w:p w:rsidR="009E72E9" w:rsidRDefault="009E72E9" w:rsidP="0066388B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 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05.04.2018, 12.04.2018, 19.04.2018, 26.04.2018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17:00-19:15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s.306,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06.04.2018, 13.04.2018, 20.04.2018, 27.04.2018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16:30-18:45</w:t>
            </w:r>
          </w:p>
        </w:tc>
        <w:tc>
          <w:tcPr>
            <w:tcW w:w="2545" w:type="dxa"/>
          </w:tcPr>
          <w:p w:rsidR="009E72E9" w:rsidRDefault="009E72E9" w:rsidP="00A72E66">
            <w:r>
              <w:t>s.316,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09.04.2018, 16.04.2018, 23.04.2018, 30.04.2018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16:00-18:15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s.301,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04.04.2018, 11.04.2018, 18.04.2018, 25.04.2018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17:00-19:15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s.316,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06.04.2018, 13.04.2018, 27.04.2018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08:00-10.15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s.306,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 xml:space="preserve">03.04.2018, 10.04.2018, </w:t>
            </w:r>
            <w:r>
              <w:lastRenderedPageBreak/>
              <w:t>17.04.2018, 24.04.2018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lastRenderedPageBreak/>
              <w:t>08:00-10.15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s.307,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9E72E9" w:rsidTr="009E72E9">
        <w:tc>
          <w:tcPr>
            <w:tcW w:w="7788" w:type="dxa"/>
          </w:tcPr>
          <w:p w:rsidR="009E72E9" w:rsidRDefault="009E72E9" w:rsidP="0080615C">
            <w:proofErr w:type="spellStart"/>
            <w:r>
              <w:t>Lecturing</w:t>
            </w:r>
            <w:proofErr w:type="spellEnd"/>
            <w:r>
              <w:t xml:space="preserve"> in English</w:t>
            </w:r>
          </w:p>
          <w:p w:rsidR="009E72E9" w:rsidRDefault="009E72E9" w:rsidP="0080615C"/>
        </w:tc>
        <w:tc>
          <w:tcPr>
            <w:tcW w:w="2053" w:type="dxa"/>
          </w:tcPr>
          <w:p w:rsidR="009E72E9" w:rsidRDefault="009E72E9" w:rsidP="0066388B">
            <w:r>
              <w:t>03.04.2018, 10.04.2018, 17.04.2018, 24.04.2018</w:t>
            </w:r>
          </w:p>
        </w:tc>
        <w:tc>
          <w:tcPr>
            <w:tcW w:w="1608" w:type="dxa"/>
          </w:tcPr>
          <w:p w:rsidR="009E72E9" w:rsidRDefault="009E72E9" w:rsidP="0066388B">
            <w:r>
              <w:t>17:00-19:15</w:t>
            </w:r>
          </w:p>
        </w:tc>
        <w:tc>
          <w:tcPr>
            <w:tcW w:w="2545" w:type="dxa"/>
          </w:tcPr>
          <w:p w:rsidR="009E72E9" w:rsidRDefault="009E72E9" w:rsidP="00A72E66">
            <w:r>
              <w:t>s.305,</w:t>
            </w:r>
          </w:p>
          <w:p w:rsidR="009E72E9" w:rsidRDefault="009E72E9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</w:tbl>
    <w:p w:rsidR="00D644F1" w:rsidRDefault="00D644F1" w:rsidP="00AA3316">
      <w:pPr>
        <w:jc w:val="right"/>
      </w:pPr>
    </w:p>
    <w:sectPr w:rsidR="00D644F1" w:rsidSect="00AA33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16"/>
    <w:rsid w:val="00102E2E"/>
    <w:rsid w:val="004C3B8D"/>
    <w:rsid w:val="0066388B"/>
    <w:rsid w:val="0080615C"/>
    <w:rsid w:val="008E1211"/>
    <w:rsid w:val="009E72E9"/>
    <w:rsid w:val="00A3251F"/>
    <w:rsid w:val="00A72E66"/>
    <w:rsid w:val="00AA3316"/>
    <w:rsid w:val="00D644F1"/>
    <w:rsid w:val="00DD2F4D"/>
    <w:rsid w:val="00F30D8A"/>
    <w:rsid w:val="00F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53735"/>
  <w15:chartTrackingRefBased/>
  <w15:docId w15:val="{B64B8758-A3CA-4B3D-8CE3-7AB8FB132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370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7</cp:revision>
  <dcterms:created xsi:type="dcterms:W3CDTF">2018-03-22T14:32:00Z</dcterms:created>
  <dcterms:modified xsi:type="dcterms:W3CDTF">2018-08-07T15:50:00Z</dcterms:modified>
</cp:coreProperties>
</file>